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6C0C5" w14:textId="321A229C" w:rsidR="00A656D9" w:rsidRPr="00A117E2" w:rsidRDefault="00A117E2" w:rsidP="00A117E2">
      <w:pPr>
        <w:jc w:val="center"/>
        <w:rPr>
          <w:rFonts w:ascii="Arial Black" w:eastAsia="Arial" w:hAnsi="Arial Black" w:cs="Arial"/>
          <w:b/>
          <w:bCs/>
          <w:sz w:val="52"/>
        </w:rPr>
      </w:pPr>
      <w:r w:rsidRPr="00A117E2">
        <w:rPr>
          <w:rFonts w:ascii="Arial Black" w:eastAsia="Arial" w:hAnsi="Arial Black" w:cs="Arial"/>
          <w:b/>
          <w:bCs/>
          <w:sz w:val="52"/>
        </w:rPr>
        <w:t xml:space="preserve">EXERCISE </w:t>
      </w:r>
      <w:r w:rsidR="00743313">
        <w:rPr>
          <w:rFonts w:ascii="Arial Black" w:eastAsia="Arial" w:hAnsi="Arial Black" w:cs="Arial"/>
          <w:b/>
          <w:bCs/>
          <w:sz w:val="52"/>
        </w:rPr>
        <w:t xml:space="preserve">&amp; </w:t>
      </w:r>
      <w:r w:rsidRPr="00A117E2">
        <w:rPr>
          <w:rFonts w:ascii="Arial Black" w:eastAsia="Arial" w:hAnsi="Arial Black" w:cs="Arial"/>
          <w:b/>
          <w:bCs/>
          <w:sz w:val="52"/>
        </w:rPr>
        <w:t>JUMP ROPE CHART</w:t>
      </w:r>
    </w:p>
    <w:p w14:paraId="31BA1EA3" w14:textId="44FB172D" w:rsidR="00DC147A" w:rsidRPr="00A117E2" w:rsidRDefault="00DC147A" w:rsidP="00DC147A">
      <w:pPr>
        <w:jc w:val="center"/>
        <w:rPr>
          <w:rFonts w:ascii="Arial" w:eastAsia="Arial" w:hAnsi="Arial" w:cs="Arial"/>
        </w:rPr>
      </w:pPr>
    </w:p>
    <w:tbl>
      <w:tblPr>
        <w:tblStyle w:val="GridTable1Light-Accent1"/>
        <w:tblW w:w="11790" w:type="dxa"/>
        <w:tblInd w:w="625" w:type="dxa"/>
        <w:tblLayout w:type="fixed"/>
        <w:tblLook w:val="04A0" w:firstRow="1" w:lastRow="0" w:firstColumn="1" w:lastColumn="0" w:noHBand="0" w:noVBand="1"/>
      </w:tblPr>
      <w:tblGrid>
        <w:gridCol w:w="2358"/>
        <w:gridCol w:w="2358"/>
        <w:gridCol w:w="2358"/>
        <w:gridCol w:w="2358"/>
        <w:gridCol w:w="2358"/>
      </w:tblGrid>
      <w:tr w:rsidR="00A656D9" w:rsidRPr="00A117E2" w14:paraId="2FB10FC4" w14:textId="77777777" w:rsidTr="00A65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46316E"/>
            <w:vAlign w:val="center"/>
          </w:tcPr>
          <w:p w14:paraId="10BA1E28" w14:textId="77777777" w:rsidR="00A656D9" w:rsidRPr="00A117E2" w:rsidRDefault="00A656D9" w:rsidP="00DC7A4E">
            <w:pPr>
              <w:jc w:val="center"/>
              <w:rPr>
                <w:rFonts w:ascii="Arial Black" w:eastAsia="Arial" w:hAnsi="Arial Black" w:cs="Arial"/>
                <w:color w:val="FFFFFF" w:themeColor="background1"/>
              </w:rPr>
            </w:pPr>
            <w:r w:rsidRPr="00A117E2">
              <w:rPr>
                <w:rFonts w:ascii="Arial Black" w:eastAsia="Arial" w:hAnsi="Arial Black" w:cs="Arial"/>
                <w:color w:val="FFFFFF" w:themeColor="background1"/>
              </w:rPr>
              <w:t>Protein</w:t>
            </w:r>
          </w:p>
          <w:p w14:paraId="782A9C98" w14:textId="583F8FD1" w:rsidR="00A656D9" w:rsidRPr="00A117E2" w:rsidRDefault="00A656D9" w:rsidP="00DC7A4E">
            <w:pPr>
              <w:jc w:val="center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(no rope)</w:t>
            </w:r>
          </w:p>
        </w:tc>
        <w:tc>
          <w:tcPr>
            <w:tcW w:w="2358" w:type="dxa"/>
            <w:shd w:val="clear" w:color="auto" w:fill="AB5410"/>
            <w:vAlign w:val="center"/>
          </w:tcPr>
          <w:p w14:paraId="2918FC76" w14:textId="77777777" w:rsidR="00A656D9" w:rsidRPr="00A117E2" w:rsidRDefault="00A656D9" w:rsidP="00DC7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Arial" w:hAnsi="Arial Black" w:cs="Arial"/>
                <w:color w:val="FFFFFF" w:themeColor="background1"/>
              </w:rPr>
            </w:pPr>
            <w:r w:rsidRPr="00A117E2">
              <w:rPr>
                <w:rFonts w:ascii="Arial Black" w:eastAsia="Arial" w:hAnsi="Arial Black" w:cs="Arial"/>
                <w:color w:val="FFFFFF" w:themeColor="background1"/>
              </w:rPr>
              <w:t>Grain</w:t>
            </w:r>
          </w:p>
          <w:p w14:paraId="79AB6387" w14:textId="625016DC" w:rsidR="00A656D9" w:rsidRPr="00A117E2" w:rsidRDefault="00A656D9" w:rsidP="00DC7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(using rope)</w:t>
            </w:r>
          </w:p>
        </w:tc>
        <w:tc>
          <w:tcPr>
            <w:tcW w:w="2358" w:type="dxa"/>
            <w:shd w:val="clear" w:color="auto" w:fill="00843D"/>
            <w:vAlign w:val="center"/>
          </w:tcPr>
          <w:p w14:paraId="71B5C3FE" w14:textId="77777777" w:rsidR="00A656D9" w:rsidRPr="00A117E2" w:rsidRDefault="00A656D9" w:rsidP="00DC7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Arial" w:hAnsi="Arial Black" w:cs="Arial"/>
                <w:color w:val="FFFFFF" w:themeColor="background1"/>
              </w:rPr>
            </w:pPr>
            <w:r w:rsidRPr="00A117E2">
              <w:rPr>
                <w:rFonts w:ascii="Arial Black" w:eastAsia="Arial" w:hAnsi="Arial Black" w:cs="Arial"/>
                <w:color w:val="FFFFFF" w:themeColor="background1"/>
              </w:rPr>
              <w:t>Vegetable</w:t>
            </w:r>
          </w:p>
          <w:p w14:paraId="4F39A7BD" w14:textId="652CCCCD" w:rsidR="00A656D9" w:rsidRPr="00A117E2" w:rsidRDefault="00A656D9" w:rsidP="00DC7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(no rope)</w:t>
            </w:r>
          </w:p>
        </w:tc>
        <w:tc>
          <w:tcPr>
            <w:tcW w:w="2358" w:type="dxa"/>
            <w:shd w:val="clear" w:color="auto" w:fill="A91317"/>
            <w:vAlign w:val="center"/>
          </w:tcPr>
          <w:p w14:paraId="4FE25F42" w14:textId="77777777" w:rsidR="00A656D9" w:rsidRPr="00A117E2" w:rsidRDefault="00A656D9" w:rsidP="00DC7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Arial" w:hAnsi="Arial Black" w:cs="Arial"/>
                <w:color w:val="FFFFFF" w:themeColor="background1"/>
              </w:rPr>
            </w:pPr>
            <w:r w:rsidRPr="00A117E2">
              <w:rPr>
                <w:rFonts w:ascii="Arial Black" w:eastAsia="Arial" w:hAnsi="Arial Black" w:cs="Arial"/>
                <w:color w:val="FFFFFF" w:themeColor="background1"/>
              </w:rPr>
              <w:t>Fruit</w:t>
            </w:r>
          </w:p>
          <w:p w14:paraId="7209C83B" w14:textId="3A6D3ABF" w:rsidR="00A656D9" w:rsidRPr="00A117E2" w:rsidRDefault="00A656D9" w:rsidP="00DC7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(using rope)</w:t>
            </w:r>
          </w:p>
        </w:tc>
        <w:tc>
          <w:tcPr>
            <w:tcW w:w="2358" w:type="dxa"/>
            <w:shd w:val="clear" w:color="auto" w:fill="3370A7"/>
            <w:vAlign w:val="center"/>
          </w:tcPr>
          <w:p w14:paraId="6B1E3CD3" w14:textId="77777777" w:rsidR="00A656D9" w:rsidRPr="00A117E2" w:rsidRDefault="00A656D9" w:rsidP="00DC7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Arial" w:hAnsi="Arial Black" w:cs="Arial"/>
                <w:color w:val="FFFFFF" w:themeColor="background1"/>
              </w:rPr>
            </w:pPr>
            <w:r w:rsidRPr="00A117E2">
              <w:rPr>
                <w:rFonts w:ascii="Arial Black" w:eastAsia="Arial" w:hAnsi="Arial Black" w:cs="Arial"/>
                <w:color w:val="FFFFFF" w:themeColor="background1"/>
              </w:rPr>
              <w:t>Dairy</w:t>
            </w:r>
          </w:p>
          <w:p w14:paraId="2968AC91" w14:textId="02106743" w:rsidR="00A656D9" w:rsidRPr="00A117E2" w:rsidRDefault="00A656D9" w:rsidP="00DC7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(using rope)</w:t>
            </w:r>
          </w:p>
        </w:tc>
      </w:tr>
      <w:tr w:rsidR="00A656D9" w:rsidRPr="00A117E2" w14:paraId="5EF28314" w14:textId="77777777" w:rsidTr="00A656D9">
        <w:trPr>
          <w:trHeight w:hRule="exact"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46316E"/>
            <w:vAlign w:val="center"/>
          </w:tcPr>
          <w:p w14:paraId="18C7D59C" w14:textId="5FDD7AC4" w:rsidR="00A656D9" w:rsidRPr="00A117E2" w:rsidRDefault="00A656D9" w:rsidP="00DC7A4E">
            <w:pPr>
              <w:jc w:val="center"/>
              <w:rPr>
                <w:rFonts w:ascii="Arial" w:eastAsia="Arial" w:hAnsi="Arial" w:cs="Arial"/>
                <w:b w:val="0"/>
                <w:bCs w:val="0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b w:val="0"/>
                <w:bCs w:val="0"/>
                <w:color w:val="FFFFFF" w:themeColor="background1"/>
              </w:rPr>
              <w:t>5 Burpees</w:t>
            </w:r>
          </w:p>
        </w:tc>
        <w:tc>
          <w:tcPr>
            <w:tcW w:w="2358" w:type="dxa"/>
            <w:shd w:val="clear" w:color="auto" w:fill="AB5410"/>
            <w:vAlign w:val="center"/>
          </w:tcPr>
          <w:p w14:paraId="597263C6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Basic Jump</w:t>
            </w:r>
          </w:p>
          <w:p w14:paraId="455A8C27" w14:textId="2D5CBAAE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 xml:space="preserve"> 20 times</w:t>
            </w:r>
          </w:p>
        </w:tc>
        <w:tc>
          <w:tcPr>
            <w:tcW w:w="2358" w:type="dxa"/>
            <w:shd w:val="clear" w:color="auto" w:fill="00843D"/>
            <w:vAlign w:val="center"/>
          </w:tcPr>
          <w:p w14:paraId="3DBF7CC6" w14:textId="6B53ABE0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5 Squat Jumps</w:t>
            </w:r>
          </w:p>
        </w:tc>
        <w:tc>
          <w:tcPr>
            <w:tcW w:w="2358" w:type="dxa"/>
            <w:shd w:val="clear" w:color="auto" w:fill="A91317"/>
            <w:vAlign w:val="center"/>
          </w:tcPr>
          <w:p w14:paraId="05CCFC92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Side Turns</w:t>
            </w:r>
          </w:p>
          <w:p w14:paraId="76229224" w14:textId="240213EE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20 Times</w:t>
            </w:r>
          </w:p>
        </w:tc>
        <w:tc>
          <w:tcPr>
            <w:tcW w:w="2358" w:type="dxa"/>
            <w:shd w:val="clear" w:color="auto" w:fill="3370A7"/>
            <w:vAlign w:val="center"/>
          </w:tcPr>
          <w:p w14:paraId="6B5A08FF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 xml:space="preserve">Bell Jump </w:t>
            </w:r>
          </w:p>
          <w:p w14:paraId="274D6398" w14:textId="2BE0D50C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10 Times</w:t>
            </w:r>
          </w:p>
        </w:tc>
      </w:tr>
      <w:tr w:rsidR="00A656D9" w:rsidRPr="00A117E2" w14:paraId="5623E4E8" w14:textId="77777777" w:rsidTr="00A656D9">
        <w:trPr>
          <w:trHeight w:hRule="exact"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46316E"/>
            <w:vAlign w:val="center"/>
          </w:tcPr>
          <w:p w14:paraId="1DBE3245" w14:textId="01603127" w:rsidR="00A656D9" w:rsidRPr="00A117E2" w:rsidRDefault="00A656D9" w:rsidP="00DC7A4E">
            <w:pPr>
              <w:jc w:val="center"/>
              <w:rPr>
                <w:rFonts w:ascii="Arial" w:eastAsia="Arial" w:hAnsi="Arial" w:cs="Arial"/>
                <w:b w:val="0"/>
                <w:bCs w:val="0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b w:val="0"/>
                <w:bCs w:val="0"/>
                <w:color w:val="FFFFFF" w:themeColor="background1"/>
              </w:rPr>
              <w:t xml:space="preserve">10 Tuck Jumps </w:t>
            </w:r>
          </w:p>
        </w:tc>
        <w:tc>
          <w:tcPr>
            <w:tcW w:w="2358" w:type="dxa"/>
            <w:shd w:val="clear" w:color="auto" w:fill="AB5410"/>
            <w:vAlign w:val="center"/>
          </w:tcPr>
          <w:p w14:paraId="51F88F20" w14:textId="32E35E4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Heel Toe Bounce</w:t>
            </w:r>
          </w:p>
          <w:p w14:paraId="249B331F" w14:textId="6AC0415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10 Times</w:t>
            </w:r>
          </w:p>
        </w:tc>
        <w:tc>
          <w:tcPr>
            <w:tcW w:w="2358" w:type="dxa"/>
            <w:shd w:val="clear" w:color="auto" w:fill="00843D"/>
            <w:vAlign w:val="center"/>
          </w:tcPr>
          <w:p w14:paraId="7104EC9F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10 Lunges</w:t>
            </w:r>
          </w:p>
        </w:tc>
        <w:tc>
          <w:tcPr>
            <w:tcW w:w="2358" w:type="dxa"/>
            <w:shd w:val="clear" w:color="auto" w:fill="A91317"/>
            <w:vAlign w:val="center"/>
          </w:tcPr>
          <w:p w14:paraId="581B56E1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 xml:space="preserve">Forward Straddle </w:t>
            </w:r>
          </w:p>
          <w:p w14:paraId="64F69116" w14:textId="146A9679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8 Times</w:t>
            </w:r>
          </w:p>
        </w:tc>
        <w:tc>
          <w:tcPr>
            <w:tcW w:w="2358" w:type="dxa"/>
            <w:shd w:val="clear" w:color="auto" w:fill="3370A7"/>
            <w:vAlign w:val="center"/>
          </w:tcPr>
          <w:p w14:paraId="4B7BC871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 xml:space="preserve">Side Turn Jump </w:t>
            </w:r>
          </w:p>
          <w:p w14:paraId="6228E69C" w14:textId="7817FE18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20 Times</w:t>
            </w:r>
          </w:p>
        </w:tc>
      </w:tr>
      <w:tr w:rsidR="00A656D9" w:rsidRPr="00A117E2" w14:paraId="52750F02" w14:textId="77777777" w:rsidTr="00A656D9">
        <w:trPr>
          <w:trHeight w:hRule="exact"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46316E"/>
            <w:vAlign w:val="center"/>
          </w:tcPr>
          <w:p w14:paraId="4DF1774A" w14:textId="1ED3AACC" w:rsidR="00A656D9" w:rsidRPr="00A117E2" w:rsidRDefault="00A656D9" w:rsidP="00DC7A4E">
            <w:pPr>
              <w:jc w:val="center"/>
              <w:rPr>
                <w:rFonts w:ascii="Arial" w:eastAsia="Arial" w:hAnsi="Arial" w:cs="Arial"/>
                <w:b w:val="0"/>
                <w:bCs w:val="0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b w:val="0"/>
                <w:bCs w:val="0"/>
                <w:color w:val="FFFFFF" w:themeColor="background1"/>
              </w:rPr>
              <w:t>20 Jumping Jacks</w:t>
            </w:r>
          </w:p>
        </w:tc>
        <w:tc>
          <w:tcPr>
            <w:tcW w:w="2358" w:type="dxa"/>
            <w:shd w:val="clear" w:color="auto" w:fill="AB5410"/>
            <w:vAlign w:val="center"/>
          </w:tcPr>
          <w:p w14:paraId="4F883327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Double Under</w:t>
            </w:r>
          </w:p>
          <w:p w14:paraId="437A3B02" w14:textId="40F0448F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5 Times</w:t>
            </w:r>
          </w:p>
        </w:tc>
        <w:tc>
          <w:tcPr>
            <w:tcW w:w="2358" w:type="dxa"/>
            <w:shd w:val="clear" w:color="auto" w:fill="00843D"/>
            <w:vAlign w:val="center"/>
          </w:tcPr>
          <w:p w14:paraId="43368F7F" w14:textId="754A4C4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10 Squats</w:t>
            </w:r>
          </w:p>
        </w:tc>
        <w:tc>
          <w:tcPr>
            <w:tcW w:w="2358" w:type="dxa"/>
            <w:shd w:val="clear" w:color="auto" w:fill="A91317"/>
            <w:vAlign w:val="center"/>
          </w:tcPr>
          <w:p w14:paraId="259349EA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Kick Bounce</w:t>
            </w:r>
          </w:p>
          <w:p w14:paraId="1F2BD7D3" w14:textId="0CF6F5C4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5 Times</w:t>
            </w:r>
          </w:p>
        </w:tc>
        <w:tc>
          <w:tcPr>
            <w:tcW w:w="2358" w:type="dxa"/>
            <w:shd w:val="clear" w:color="auto" w:fill="3370A7"/>
            <w:vAlign w:val="center"/>
          </w:tcPr>
          <w:p w14:paraId="23FCD440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Toe to Toe</w:t>
            </w:r>
          </w:p>
          <w:p w14:paraId="70038793" w14:textId="2E50835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10 Times</w:t>
            </w:r>
          </w:p>
        </w:tc>
      </w:tr>
      <w:tr w:rsidR="00A656D9" w:rsidRPr="00A117E2" w14:paraId="54316BA6" w14:textId="77777777" w:rsidTr="00A656D9">
        <w:trPr>
          <w:trHeight w:hRule="exact"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46316E"/>
            <w:vAlign w:val="center"/>
          </w:tcPr>
          <w:p w14:paraId="3DF09CB1" w14:textId="27D3F26D" w:rsidR="00A656D9" w:rsidRPr="00A117E2" w:rsidRDefault="00A656D9" w:rsidP="00DC7A4E">
            <w:pPr>
              <w:jc w:val="center"/>
              <w:rPr>
                <w:rFonts w:ascii="Arial" w:eastAsia="Arial" w:hAnsi="Arial" w:cs="Arial"/>
                <w:b w:val="0"/>
                <w:bCs w:val="0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b w:val="0"/>
                <w:bCs w:val="0"/>
                <w:color w:val="FFFFFF" w:themeColor="background1"/>
              </w:rPr>
              <w:t>10 Ski Jumpers</w:t>
            </w:r>
          </w:p>
        </w:tc>
        <w:tc>
          <w:tcPr>
            <w:tcW w:w="2358" w:type="dxa"/>
            <w:shd w:val="clear" w:color="auto" w:fill="AB5410"/>
            <w:vAlign w:val="center"/>
          </w:tcPr>
          <w:p w14:paraId="4E7818E3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 xml:space="preserve">Side Straddle </w:t>
            </w:r>
          </w:p>
          <w:p w14:paraId="52B810EF" w14:textId="3EBB629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8 Times</w:t>
            </w:r>
          </w:p>
        </w:tc>
        <w:tc>
          <w:tcPr>
            <w:tcW w:w="2358" w:type="dxa"/>
            <w:shd w:val="clear" w:color="auto" w:fill="00843D"/>
            <w:vAlign w:val="center"/>
          </w:tcPr>
          <w:p w14:paraId="7A6E8A78" w14:textId="797CE750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10 Star Jumps</w:t>
            </w:r>
          </w:p>
        </w:tc>
        <w:tc>
          <w:tcPr>
            <w:tcW w:w="2358" w:type="dxa"/>
            <w:shd w:val="clear" w:color="auto" w:fill="A91317"/>
            <w:vAlign w:val="center"/>
          </w:tcPr>
          <w:p w14:paraId="0AB9E5E2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 xml:space="preserve">Heel to Heel </w:t>
            </w:r>
          </w:p>
          <w:p w14:paraId="7DC32223" w14:textId="03574DDA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10 Times</w:t>
            </w:r>
          </w:p>
        </w:tc>
        <w:tc>
          <w:tcPr>
            <w:tcW w:w="2358" w:type="dxa"/>
            <w:shd w:val="clear" w:color="auto" w:fill="3370A7"/>
            <w:vAlign w:val="center"/>
          </w:tcPr>
          <w:p w14:paraId="67469CB0" w14:textId="1274F4CF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Ski Jump -</w:t>
            </w:r>
          </w:p>
          <w:p w14:paraId="6AD542EA" w14:textId="7777777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 xml:space="preserve">Side to Side </w:t>
            </w:r>
          </w:p>
          <w:p w14:paraId="4201A55B" w14:textId="1AF602C7" w:rsidR="00A656D9" w:rsidRPr="00A117E2" w:rsidRDefault="00A656D9" w:rsidP="00DC7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A117E2">
              <w:rPr>
                <w:rFonts w:ascii="Arial" w:eastAsia="Arial" w:hAnsi="Arial" w:cs="Arial"/>
                <w:color w:val="FFFFFF" w:themeColor="background1"/>
              </w:rPr>
              <w:t>8 Times</w:t>
            </w:r>
          </w:p>
        </w:tc>
      </w:tr>
    </w:tbl>
    <w:p w14:paraId="12F0F66B" w14:textId="77777777" w:rsidR="00A117E2" w:rsidRDefault="00A117E2">
      <w:pPr>
        <w:rPr>
          <w:rFonts w:ascii="Arial" w:hAnsi="Arial" w:cs="Arial"/>
        </w:rPr>
      </w:pPr>
    </w:p>
    <w:p w14:paraId="09E23BBF" w14:textId="77777777" w:rsidR="00A117E2" w:rsidRDefault="00A117E2">
      <w:pPr>
        <w:rPr>
          <w:rFonts w:ascii="Arial" w:hAnsi="Arial" w:cs="Arial"/>
        </w:rPr>
      </w:pPr>
    </w:p>
    <w:p w14:paraId="509B57F2" w14:textId="412A2BE1" w:rsidR="007036CF" w:rsidRPr="00A117E2" w:rsidRDefault="00DC147A">
      <w:pPr>
        <w:rPr>
          <w:rFonts w:ascii="Arial" w:hAnsi="Arial" w:cs="Arial"/>
        </w:rPr>
      </w:pPr>
      <w:r w:rsidRPr="00A117E2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3C5F9A23" wp14:editId="28277285">
            <wp:simplePos x="0" y="0"/>
            <wp:positionH relativeFrom="margin">
              <wp:align>center</wp:align>
            </wp:positionH>
            <wp:positionV relativeFrom="paragraph">
              <wp:posOffset>264160</wp:posOffset>
            </wp:positionV>
            <wp:extent cx="2870255" cy="3811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55" cy="381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36CF" w:rsidRPr="00A117E2" w:rsidSect="00EB585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B7976" w14:textId="77777777" w:rsidR="002D5A74" w:rsidRDefault="002D5A74" w:rsidP="00A117E2">
      <w:r>
        <w:separator/>
      </w:r>
    </w:p>
  </w:endnote>
  <w:endnote w:type="continuationSeparator" w:id="0">
    <w:p w14:paraId="45D8E96D" w14:textId="77777777" w:rsidR="002D5A74" w:rsidRDefault="002D5A74" w:rsidP="00A1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F474D" w14:textId="77777777" w:rsidR="002D5A74" w:rsidRDefault="002D5A74" w:rsidP="00A117E2">
      <w:r>
        <w:separator/>
      </w:r>
    </w:p>
  </w:footnote>
  <w:footnote w:type="continuationSeparator" w:id="0">
    <w:p w14:paraId="11D6A7EA" w14:textId="77777777" w:rsidR="002D5A74" w:rsidRDefault="002D5A74" w:rsidP="00A1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252CB" w14:textId="06B0618E" w:rsidR="00A117E2" w:rsidRDefault="00A117E2" w:rsidP="00A117E2">
    <w:pPr>
      <w:pStyle w:val="Header"/>
      <w:jc w:val="center"/>
    </w:pPr>
    <w:r>
      <w:rPr>
        <w:noProof/>
      </w:rPr>
      <w:drawing>
        <wp:inline distT="0" distB="0" distL="0" distR="0" wp14:anchorId="379B3358" wp14:editId="1C9D86E3">
          <wp:extent cx="8046720" cy="8167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816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5A"/>
    <w:rsid w:val="002D5A74"/>
    <w:rsid w:val="007036CF"/>
    <w:rsid w:val="00732C56"/>
    <w:rsid w:val="00743313"/>
    <w:rsid w:val="009B291A"/>
    <w:rsid w:val="00A117E2"/>
    <w:rsid w:val="00A14FDC"/>
    <w:rsid w:val="00A656D9"/>
    <w:rsid w:val="00DC147A"/>
    <w:rsid w:val="00DC7A4E"/>
    <w:rsid w:val="00DD1FE4"/>
    <w:rsid w:val="00E92DDA"/>
    <w:rsid w:val="00E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07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5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EB585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11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7E2"/>
  </w:style>
  <w:style w:type="paragraph" w:styleId="Footer">
    <w:name w:val="footer"/>
    <w:basedOn w:val="Normal"/>
    <w:link w:val="FooterChar"/>
    <w:uiPriority w:val="99"/>
    <w:unhideWhenUsed/>
    <w:rsid w:val="00A11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2021-02-02T21:19:00Z</dcterms:created>
  <dcterms:modified xsi:type="dcterms:W3CDTF">2021-02-02T21:20:00Z</dcterms:modified>
</cp:coreProperties>
</file>